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01427" w14:textId="4F7C4733" w:rsidR="004875D4" w:rsidRPr="00555CD6" w:rsidRDefault="004875D4" w:rsidP="00C337A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555CD6">
        <w:rPr>
          <w:rFonts w:ascii="Soberana Sans" w:hAnsi="Soberana Sans" w:cs="Calibri"/>
          <w:b/>
          <w:i/>
          <w:sz w:val="20"/>
          <w:szCs w:val="20"/>
          <w:u w:val="single"/>
        </w:rPr>
        <w:t>CARTA RESPONSIVA</w:t>
      </w:r>
      <w:r w:rsidR="009167C8">
        <w:rPr>
          <w:rFonts w:ascii="Soberana Sans" w:hAnsi="Soberana Sans" w:cs="Calibri"/>
          <w:b/>
          <w:i/>
          <w:sz w:val="20"/>
          <w:szCs w:val="20"/>
          <w:u w:val="single"/>
        </w:rPr>
        <w:t xml:space="preserve"> PARA </w:t>
      </w:r>
      <w:r w:rsidR="00401478">
        <w:rPr>
          <w:rFonts w:ascii="Soberana Sans" w:hAnsi="Soberana Sans" w:cs="Calibri"/>
          <w:b/>
          <w:i/>
          <w:sz w:val="20"/>
          <w:szCs w:val="20"/>
          <w:u w:val="single"/>
        </w:rPr>
        <w:t>PROYECTO INTEGRADOR</w:t>
      </w:r>
    </w:p>
    <w:p w14:paraId="20983FA8" w14:textId="77777777" w:rsidR="00401478" w:rsidRDefault="00401478" w:rsidP="004875D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Cs/>
          <w:sz w:val="18"/>
          <w:szCs w:val="18"/>
        </w:rPr>
      </w:pPr>
    </w:p>
    <w:p w14:paraId="36C1DA49" w14:textId="6DC45906" w:rsidR="004875D4" w:rsidRPr="00555CD6" w:rsidRDefault="004875D4" w:rsidP="004875D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555CD6">
        <w:rPr>
          <w:rFonts w:ascii="Arial" w:hAnsi="Arial" w:cs="Arial"/>
          <w:b/>
          <w:bCs/>
          <w:iCs/>
          <w:sz w:val="18"/>
          <w:szCs w:val="18"/>
        </w:rPr>
        <w:t>A QUIEN CORRESPONDA:</w:t>
      </w:r>
    </w:p>
    <w:p w14:paraId="45DFEC40" w14:textId="77777777" w:rsidR="004875D4" w:rsidRPr="00555CD6" w:rsidRDefault="004875D4" w:rsidP="004875D4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1325797A" w14:textId="227BA686" w:rsidR="004875D4" w:rsidRDefault="004875D4" w:rsidP="00401478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55CD6">
        <w:rPr>
          <w:rFonts w:ascii="Arial" w:hAnsi="Arial" w:cs="Arial"/>
          <w:sz w:val="18"/>
          <w:szCs w:val="18"/>
        </w:rPr>
        <w:t xml:space="preserve">El/La que suscribe </w:t>
      </w:r>
      <w:r>
        <w:rPr>
          <w:rFonts w:ascii="Arial" w:hAnsi="Arial" w:cs="Arial"/>
          <w:b/>
          <w:sz w:val="18"/>
          <w:szCs w:val="18"/>
          <w:u w:val="single"/>
        </w:rPr>
        <w:t>_______________________________</w:t>
      </w:r>
      <w:r w:rsidRPr="00555CD6">
        <w:rPr>
          <w:rFonts w:ascii="Arial" w:hAnsi="Arial" w:cs="Arial"/>
          <w:b/>
          <w:bCs/>
          <w:sz w:val="18"/>
          <w:szCs w:val="18"/>
        </w:rPr>
        <w:t xml:space="preserve"> </w:t>
      </w:r>
      <w:r w:rsidRPr="00555CD6">
        <w:rPr>
          <w:rFonts w:ascii="Arial" w:hAnsi="Arial" w:cs="Arial"/>
          <w:bCs/>
          <w:sz w:val="18"/>
          <w:szCs w:val="18"/>
        </w:rPr>
        <w:t>estudiante</w:t>
      </w:r>
      <w:r w:rsidRPr="00555CD6">
        <w:rPr>
          <w:rFonts w:ascii="Arial" w:hAnsi="Arial" w:cs="Arial"/>
          <w:sz w:val="18"/>
          <w:szCs w:val="18"/>
        </w:rPr>
        <w:t xml:space="preserve"> de la carrera de </w:t>
      </w:r>
      <w:r>
        <w:rPr>
          <w:rFonts w:ascii="Arial" w:hAnsi="Arial" w:cs="Arial"/>
          <w:b/>
          <w:sz w:val="18"/>
          <w:szCs w:val="18"/>
          <w:u w:val="single"/>
        </w:rPr>
        <w:t>___________________________</w:t>
      </w:r>
      <w:r w:rsidRPr="00555CD6">
        <w:rPr>
          <w:rFonts w:ascii="Arial" w:hAnsi="Arial" w:cs="Arial"/>
          <w:sz w:val="18"/>
          <w:szCs w:val="18"/>
        </w:rPr>
        <w:t xml:space="preserve">, con número de control </w:t>
      </w:r>
      <w:r>
        <w:rPr>
          <w:rFonts w:ascii="Arial" w:hAnsi="Arial" w:cs="Arial"/>
          <w:b/>
          <w:sz w:val="18"/>
          <w:szCs w:val="18"/>
          <w:u w:val="single"/>
        </w:rPr>
        <w:t>_________________________</w:t>
      </w:r>
      <w:r w:rsidRPr="00555CD6">
        <w:rPr>
          <w:rFonts w:ascii="Arial" w:hAnsi="Arial" w:cs="Arial"/>
          <w:b/>
          <w:bCs/>
          <w:sz w:val="18"/>
          <w:szCs w:val="18"/>
        </w:rPr>
        <w:t xml:space="preserve"> </w:t>
      </w:r>
      <w:r w:rsidRPr="00555CD6">
        <w:rPr>
          <w:rFonts w:ascii="Arial" w:hAnsi="Arial" w:cs="Arial"/>
          <w:sz w:val="18"/>
          <w:szCs w:val="18"/>
        </w:rPr>
        <w:t xml:space="preserve">por este conducto </w:t>
      </w:r>
      <w:r w:rsidR="00401478">
        <w:rPr>
          <w:rFonts w:ascii="Arial" w:hAnsi="Arial" w:cs="Arial"/>
          <w:sz w:val="18"/>
          <w:szCs w:val="18"/>
        </w:rPr>
        <w:t>informo que acepto acudir a la empresa ______________________________, ubicada en ___________________</w:t>
      </w:r>
      <w:r w:rsidR="0093716F">
        <w:rPr>
          <w:rFonts w:ascii="Arial" w:hAnsi="Arial" w:cs="Arial"/>
          <w:sz w:val="18"/>
          <w:szCs w:val="18"/>
        </w:rPr>
        <w:t xml:space="preserve"> durante el periodo ____________</w:t>
      </w:r>
      <w:r w:rsidR="00401478">
        <w:rPr>
          <w:rFonts w:ascii="Arial" w:hAnsi="Arial" w:cs="Arial"/>
          <w:sz w:val="18"/>
          <w:szCs w:val="18"/>
        </w:rPr>
        <w:t>.</w:t>
      </w:r>
    </w:p>
    <w:p w14:paraId="6B36D240" w14:textId="312CDDDB" w:rsidR="00401478" w:rsidRDefault="00401478" w:rsidP="00401478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2147F719" w14:textId="7D50E740" w:rsidR="00401478" w:rsidRDefault="00401478" w:rsidP="00401478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18"/>
          <w:szCs w:val="18"/>
          <w:lang w:val="x-none"/>
        </w:rPr>
      </w:pPr>
      <w:r>
        <w:rPr>
          <w:rFonts w:ascii="Arial" w:hAnsi="Arial" w:cs="Arial"/>
          <w:sz w:val="18"/>
          <w:szCs w:val="18"/>
        </w:rPr>
        <w:t>Anexo a la presente, una copia simple de mi credencial de elector, al igual que doy fe que cuento con seguro m</w:t>
      </w:r>
      <w:proofErr w:type="spellStart"/>
      <w:r>
        <w:rPr>
          <w:rFonts w:ascii="Arial" w:hAnsi="Arial" w:cs="Arial"/>
          <w:sz w:val="18"/>
          <w:szCs w:val="18"/>
          <w:lang w:val="x-none"/>
        </w:rPr>
        <w:t>édico</w:t>
      </w:r>
      <w:proofErr w:type="spellEnd"/>
      <w:r>
        <w:rPr>
          <w:rFonts w:ascii="Arial" w:hAnsi="Arial" w:cs="Arial"/>
          <w:sz w:val="18"/>
          <w:szCs w:val="18"/>
          <w:lang w:val="x-none"/>
        </w:rPr>
        <w:t xml:space="preserve"> ante la institución del ________________.</w:t>
      </w:r>
    </w:p>
    <w:p w14:paraId="23C48B85" w14:textId="46293E2A" w:rsidR="00401478" w:rsidRDefault="00401478" w:rsidP="00401478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3742AAB9" w14:textId="72B2A271" w:rsidR="00401478" w:rsidRPr="00555CD6" w:rsidRDefault="00401478" w:rsidP="00401478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 caso se sufrir un incidente o accidente en la empresa o durante el traslado a la misma (casa-empresa o escuela-empresa y viceversa), deslindo de toda responsabilidad al Instituto </w:t>
      </w:r>
      <w:proofErr w:type="spellStart"/>
      <w:r>
        <w:rPr>
          <w:rFonts w:ascii="Arial" w:hAnsi="Arial" w:cs="Arial"/>
          <w:sz w:val="18"/>
          <w:szCs w:val="18"/>
        </w:rPr>
        <w:t>Tecnol</w:t>
      </w:r>
      <w:r>
        <w:rPr>
          <w:rFonts w:ascii="Arial" w:hAnsi="Arial" w:cs="Arial"/>
          <w:sz w:val="18"/>
          <w:szCs w:val="18"/>
          <w:lang w:val="x-none"/>
        </w:rPr>
        <w:t>ógico</w:t>
      </w:r>
      <w:proofErr w:type="spellEnd"/>
      <w:r>
        <w:rPr>
          <w:rFonts w:ascii="Arial" w:hAnsi="Arial" w:cs="Arial"/>
          <w:sz w:val="18"/>
          <w:szCs w:val="18"/>
          <w:lang w:val="x-none"/>
        </w:rPr>
        <w:t xml:space="preserve"> Superior de San Martín Texmelucan o a su personal por daños que pudieran ocasionarse</w:t>
      </w:r>
      <w:r w:rsidR="00B7408B">
        <w:rPr>
          <w:rFonts w:ascii="Arial" w:hAnsi="Arial" w:cs="Arial"/>
          <w:sz w:val="18"/>
          <w:szCs w:val="18"/>
          <w:lang w:val="x-none"/>
        </w:rPr>
        <w:t xml:space="preserve"> a mi persona o pertenencias </w:t>
      </w:r>
      <w:proofErr w:type="gramStart"/>
      <w:r w:rsidR="00B7408B">
        <w:rPr>
          <w:rFonts w:ascii="Arial" w:hAnsi="Arial" w:cs="Arial"/>
          <w:sz w:val="18"/>
          <w:szCs w:val="18"/>
          <w:lang w:val="x-none"/>
        </w:rPr>
        <w:t>personales</w:t>
      </w:r>
      <w:proofErr w:type="gramEnd"/>
      <w:r w:rsidR="00B7408B">
        <w:rPr>
          <w:rFonts w:ascii="Arial" w:hAnsi="Arial" w:cs="Arial"/>
          <w:sz w:val="18"/>
          <w:szCs w:val="18"/>
          <w:lang w:val="x-none"/>
        </w:rPr>
        <w:t xml:space="preserve"> así como a terceros.</w:t>
      </w:r>
    </w:p>
    <w:p w14:paraId="1FB1F54B" w14:textId="77777777" w:rsidR="004875D4" w:rsidRPr="00D026D9" w:rsidRDefault="004875D4" w:rsidP="004875D4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8"/>
          <w:szCs w:val="18"/>
        </w:rPr>
      </w:pPr>
    </w:p>
    <w:p w14:paraId="14060A7D" w14:textId="77777777" w:rsidR="004875D4" w:rsidRPr="00D026D9" w:rsidRDefault="004875D4" w:rsidP="004875D4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10"/>
          <w:szCs w:val="18"/>
        </w:rPr>
      </w:pPr>
    </w:p>
    <w:p w14:paraId="45AE7362" w14:textId="77777777" w:rsidR="004875D4" w:rsidRPr="00555CD6" w:rsidRDefault="004875D4" w:rsidP="004875D4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Soberana Sans" w:hAnsi="Soberana Sans" w:cs="Calibri"/>
          <w:sz w:val="22"/>
          <w:szCs w:val="22"/>
        </w:rPr>
      </w:pPr>
      <w:r w:rsidRPr="00555CD6">
        <w:rPr>
          <w:rFonts w:ascii="Soberana Sans" w:hAnsi="Soberana Sans" w:cs="Calibri"/>
          <w:sz w:val="16"/>
          <w:szCs w:val="16"/>
        </w:rPr>
        <w:t xml:space="preserve">Para cualquier emergencia, notificar a las siguientes personas: </w:t>
      </w:r>
      <w:r w:rsidRPr="00555CD6">
        <w:rPr>
          <w:rFonts w:ascii="Soberana Sans" w:hAnsi="Soberana Sans" w:cs="Calibri"/>
          <w:b/>
          <w:bCs/>
          <w:i/>
          <w:iCs/>
          <w:sz w:val="16"/>
          <w:szCs w:val="16"/>
        </w:rPr>
        <w:t xml:space="preserve">Padre, </w:t>
      </w:r>
      <w:proofErr w:type="gramStart"/>
      <w:r w:rsidRPr="00555CD6">
        <w:rPr>
          <w:rFonts w:ascii="Soberana Sans" w:hAnsi="Soberana Sans" w:cs="Calibri"/>
          <w:b/>
          <w:bCs/>
          <w:i/>
          <w:iCs/>
          <w:sz w:val="16"/>
          <w:szCs w:val="16"/>
        </w:rPr>
        <w:t xml:space="preserve">Madre  </w:t>
      </w:r>
      <w:r w:rsidRPr="00555CD6">
        <w:rPr>
          <w:rFonts w:ascii="Soberana Sans" w:hAnsi="Soberana Sans" w:cs="Calibri"/>
          <w:sz w:val="16"/>
          <w:szCs w:val="16"/>
        </w:rPr>
        <w:t>y</w:t>
      </w:r>
      <w:proofErr w:type="gramEnd"/>
      <w:r w:rsidRPr="00555CD6">
        <w:rPr>
          <w:rFonts w:ascii="Soberana Sans" w:hAnsi="Soberana Sans" w:cs="Calibri"/>
          <w:sz w:val="16"/>
          <w:szCs w:val="16"/>
        </w:rPr>
        <w:t xml:space="preserve">/o </w:t>
      </w:r>
      <w:r w:rsidRPr="00555CD6">
        <w:rPr>
          <w:rFonts w:ascii="Soberana Sans" w:hAnsi="Soberana Sans" w:cs="Calibri"/>
          <w:b/>
          <w:bCs/>
          <w:i/>
          <w:iCs/>
          <w:sz w:val="16"/>
          <w:szCs w:val="16"/>
        </w:rPr>
        <w:t>Familiares Directos</w:t>
      </w:r>
      <w:r w:rsidRPr="00555CD6">
        <w:rPr>
          <w:rFonts w:ascii="Soberana Sans" w:hAnsi="Soberana Sans" w:cs="Calibri"/>
          <w:sz w:val="16"/>
          <w:szCs w:val="16"/>
        </w:rPr>
        <w:t>: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21670CF" wp14:editId="11F29D5A">
                <wp:simplePos x="0" y="0"/>
                <wp:positionH relativeFrom="column">
                  <wp:posOffset>-95250</wp:posOffset>
                </wp:positionH>
                <wp:positionV relativeFrom="paragraph">
                  <wp:posOffset>179069</wp:posOffset>
                </wp:positionV>
                <wp:extent cx="6277610" cy="0"/>
                <wp:effectExtent l="0" t="12700" r="8890" b="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77610" cy="0"/>
                        </a:xfrm>
                        <a:prstGeom prst="line">
                          <a:avLst/>
                        </a:prstGeom>
                        <a:noFill/>
                        <a:ln w="19050" cap="flat" cmpd="thickThin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1343E1" id="Conector recto 3" o:spid="_x0000_s1026" style="position:absolute;z-index:25166028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7.5pt,14.1pt" to="486.8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1y+3AEAAKcDAAAOAAAAZHJzL2Uyb0RvYy54bWysU8tu2zAQvBfoPxC815Id1EkFyznYSC9B&#10;ayDuB2woyiLCF3ZZy/77LulHnfZW1Aea5C5nd2ZHi8eDs2KvkUzwrZxOaim0V6EzftfKH9unTw9S&#10;UALfgQ1et/KoST4uP35YjLHRszAE22kUDOKpGWMrh5RiU1WkBu2AJiFqz8E+oIPER9xVHcLI6M5W&#10;s7qeV2PALmJQmohv16egXBb8vtcqfe970knYVnJvqaxY1te8VssFNDuEOBh1bgP+oQsHxnPRK9Qa&#10;EoifaP6CckZhoNCniQquCn1vlC4cmM20/oPNywBRFy4sDsWrTPT/YNW3/QaF6Vp5J4UHxyNa8aBU&#10;Cigw/4m7rNEYqeHUld9gZqkO/iU+B/VGHKveBfOB4int0KPL6UxTHIrmx6vm+pCE4sv57P5+PuXR&#10;qEusgubyMCKlrzo4kTettMZnOaCB/TOlXBqaS0q+9uHJWFtGar0Y2Y9f6s8ZGthZvYXEWxeZa+Jp&#10;v20HnpkAu2PjqoQFmII1XQbJcHSklUWxB/YOW64L45a7lsICJQ4wlfLL+nAj757mrtZAw+lxCZ2s&#10;5kxiv1vjWvlw+9r6XFEXx565/VYy715Dd9zgRW52Qyl6dm622+2Z97ff1/IXAAAA//8DAFBLAwQU&#10;AAYACAAAACEAljWYFuMAAAAOAQAADwAAAGRycy9kb3ducmV2LnhtbEyPT0/CQBDF7yZ+h82YeCGw&#10;pSpi6ZYYDQe4iYR4XLpj29idrd0Fut/eIR70Msn8e+/98uVgW3HC3jeOFEwnCQik0pmGKgW799V4&#10;DsIHTUa3jlBBRA/L4voq15lxZ3rD0zZUgkXIZ1pBHUKXSenLGq32E9ch8e7T9VYHbvtKml6fWdy2&#10;Mk2SmbS6IXaodYcvNZZf26NVsCn339Hs9itzv96M1vGjiekoKnV7M7wuuDwvQAQcwt8HXBg4PxQc&#10;7OCOZLxoFYynDwwUFKTzFAQfPD3ezUAcfgeyyOV/jOIHAAD//wMAUEsBAi0AFAAGAAgAAAAhALaD&#10;OJL+AAAA4QEAABMAAAAAAAAAAAAAAAAAAAAAAFtDb250ZW50X1R5cGVzXS54bWxQSwECLQAUAAYA&#10;CAAAACEAOP0h/9YAAACUAQAACwAAAAAAAAAAAAAAAAAvAQAAX3JlbHMvLnJlbHNQSwECLQAUAAYA&#10;CAAAACEA0/9cvtwBAACnAwAADgAAAAAAAAAAAAAAAAAuAgAAZHJzL2Uyb0RvYy54bWxQSwECLQAU&#10;AAYACAAAACEAljWYFuMAAAAOAQAADwAAAAAAAAAAAAAAAAA2BAAAZHJzL2Rvd25yZXYueG1sUEsF&#10;BgAAAAAEAAQA8wAAAEYFAAAAAA==&#10;" strokecolor="windowText" strokeweight="1.5pt">
                <v:stroke linestyle="thickThin"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98"/>
        <w:gridCol w:w="147"/>
        <w:gridCol w:w="2454"/>
        <w:gridCol w:w="1925"/>
      </w:tblGrid>
      <w:tr w:rsidR="004875D4" w:rsidRPr="0038702F" w14:paraId="06846988" w14:textId="77777777" w:rsidTr="00C85444">
        <w:trPr>
          <w:trHeight w:val="206"/>
        </w:trPr>
        <w:tc>
          <w:tcPr>
            <w:tcW w:w="5098" w:type="dxa"/>
            <w:shd w:val="clear" w:color="auto" w:fill="0D0D0D"/>
            <w:vAlign w:val="center"/>
          </w:tcPr>
          <w:p w14:paraId="508D6040" w14:textId="77777777" w:rsidR="004875D4" w:rsidRPr="00784BB5" w:rsidRDefault="004875D4" w:rsidP="00C85444">
            <w:pPr>
              <w:autoSpaceDE w:val="0"/>
              <w:autoSpaceDN w:val="0"/>
              <w:adjustRightInd w:val="0"/>
              <w:contextualSpacing/>
              <w:rPr>
                <w:rFonts w:ascii="Soberana Sans" w:hAnsi="Soberana Sans" w:cs="Calibri"/>
                <w:sz w:val="12"/>
                <w:szCs w:val="12"/>
              </w:rPr>
            </w:pPr>
          </w:p>
        </w:tc>
        <w:tc>
          <w:tcPr>
            <w:tcW w:w="4526" w:type="dxa"/>
            <w:gridSpan w:val="3"/>
            <w:shd w:val="clear" w:color="auto" w:fill="0D0D0D"/>
            <w:vAlign w:val="center"/>
          </w:tcPr>
          <w:p w14:paraId="5AB2556F" w14:textId="77777777" w:rsidR="004875D4" w:rsidRPr="00784BB5" w:rsidRDefault="004875D4" w:rsidP="00C85444">
            <w:pPr>
              <w:autoSpaceDE w:val="0"/>
              <w:autoSpaceDN w:val="0"/>
              <w:adjustRightInd w:val="0"/>
              <w:contextualSpacing/>
              <w:jc w:val="right"/>
              <w:rPr>
                <w:rFonts w:ascii="Soberana Sans" w:hAnsi="Soberana Sans" w:cs="Calibri"/>
                <w:sz w:val="12"/>
                <w:szCs w:val="12"/>
              </w:rPr>
            </w:pPr>
            <w:r w:rsidRPr="00784BB5">
              <w:rPr>
                <w:rFonts w:ascii="Soberana Sans" w:hAnsi="Soberana Sans" w:cs="Calibri"/>
                <w:color w:val="FFFFFF"/>
                <w:sz w:val="12"/>
                <w:szCs w:val="12"/>
              </w:rPr>
              <w:t>Familiar 1</w:t>
            </w:r>
          </w:p>
        </w:tc>
      </w:tr>
      <w:tr w:rsidR="004875D4" w:rsidRPr="006809EB" w14:paraId="41598EE1" w14:textId="77777777" w:rsidTr="00C85444">
        <w:trPr>
          <w:trHeight w:val="284"/>
        </w:trPr>
        <w:tc>
          <w:tcPr>
            <w:tcW w:w="5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13098" w14:textId="77777777" w:rsidR="004875D4" w:rsidRPr="00784BB5" w:rsidRDefault="004875D4" w:rsidP="00C85444">
            <w:pPr>
              <w:autoSpaceDE w:val="0"/>
              <w:autoSpaceDN w:val="0"/>
              <w:adjustRightInd w:val="0"/>
              <w:contextualSpacing/>
              <w:rPr>
                <w:rFonts w:ascii="Soberana Sans" w:hAnsi="Soberana Sans" w:cs="Calibri"/>
                <w:sz w:val="16"/>
                <w:szCs w:val="16"/>
              </w:rPr>
            </w:pPr>
            <w:r w:rsidRPr="00784BB5">
              <w:rPr>
                <w:rFonts w:ascii="Soberana Sans" w:hAnsi="Soberana Sans" w:cs="Calibri"/>
                <w:sz w:val="16"/>
                <w:szCs w:val="16"/>
              </w:rPr>
              <w:t xml:space="preserve">Nombre: </w:t>
            </w:r>
          </w:p>
        </w:tc>
        <w:tc>
          <w:tcPr>
            <w:tcW w:w="45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1F4D0" w14:textId="77777777" w:rsidR="004875D4" w:rsidRPr="00784BB5" w:rsidRDefault="004875D4" w:rsidP="00C85444">
            <w:pPr>
              <w:autoSpaceDE w:val="0"/>
              <w:autoSpaceDN w:val="0"/>
              <w:adjustRightInd w:val="0"/>
              <w:contextualSpacing/>
              <w:rPr>
                <w:rFonts w:ascii="Soberana Sans" w:hAnsi="Soberana Sans" w:cs="Calibri"/>
                <w:sz w:val="16"/>
                <w:szCs w:val="16"/>
              </w:rPr>
            </w:pPr>
            <w:r w:rsidRPr="00784BB5">
              <w:rPr>
                <w:rFonts w:ascii="Soberana Sans" w:hAnsi="Soberana Sans" w:cs="Calibri"/>
                <w:sz w:val="16"/>
                <w:szCs w:val="16"/>
              </w:rPr>
              <w:t xml:space="preserve">Parentesco: </w:t>
            </w:r>
          </w:p>
        </w:tc>
      </w:tr>
      <w:tr w:rsidR="004875D4" w:rsidRPr="006809EB" w14:paraId="0DA41AD6" w14:textId="77777777" w:rsidTr="00C85444">
        <w:trPr>
          <w:trHeight w:val="284"/>
        </w:trPr>
        <w:tc>
          <w:tcPr>
            <w:tcW w:w="76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CB13E0" w14:textId="77777777" w:rsidR="004875D4" w:rsidRPr="00784BB5" w:rsidRDefault="004875D4" w:rsidP="00C85444">
            <w:pPr>
              <w:autoSpaceDE w:val="0"/>
              <w:autoSpaceDN w:val="0"/>
              <w:adjustRightInd w:val="0"/>
              <w:contextualSpacing/>
              <w:rPr>
                <w:rFonts w:ascii="Soberana Sans" w:hAnsi="Soberana Sans" w:cs="Calibri"/>
                <w:sz w:val="16"/>
                <w:szCs w:val="16"/>
              </w:rPr>
            </w:pPr>
            <w:r w:rsidRPr="00784BB5">
              <w:rPr>
                <w:rFonts w:ascii="Soberana Sans" w:hAnsi="Soberana Sans" w:cs="Calibri"/>
                <w:sz w:val="16"/>
                <w:szCs w:val="16"/>
              </w:rPr>
              <w:t xml:space="preserve">Calle: 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C62C73" w14:textId="77777777" w:rsidR="004875D4" w:rsidRPr="00784BB5" w:rsidRDefault="004875D4" w:rsidP="00C85444">
            <w:pPr>
              <w:autoSpaceDE w:val="0"/>
              <w:autoSpaceDN w:val="0"/>
              <w:adjustRightInd w:val="0"/>
              <w:contextualSpacing/>
              <w:rPr>
                <w:rFonts w:ascii="Soberana Sans" w:hAnsi="Soberana Sans" w:cs="Calibri"/>
                <w:sz w:val="16"/>
                <w:szCs w:val="16"/>
              </w:rPr>
            </w:pPr>
            <w:r w:rsidRPr="00784BB5">
              <w:rPr>
                <w:rFonts w:ascii="Soberana Sans" w:hAnsi="Soberana Sans" w:cs="Calibri"/>
                <w:sz w:val="16"/>
                <w:szCs w:val="16"/>
              </w:rPr>
              <w:t xml:space="preserve">No. </w:t>
            </w:r>
          </w:p>
        </w:tc>
      </w:tr>
      <w:tr w:rsidR="004875D4" w:rsidRPr="006809EB" w14:paraId="4B098CA0" w14:textId="77777777" w:rsidTr="00C85444">
        <w:trPr>
          <w:trHeight w:val="284"/>
        </w:trPr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A63C29" w14:textId="77777777" w:rsidR="004875D4" w:rsidRPr="00784BB5" w:rsidRDefault="004875D4" w:rsidP="00C85444">
            <w:pPr>
              <w:autoSpaceDE w:val="0"/>
              <w:autoSpaceDN w:val="0"/>
              <w:adjustRightInd w:val="0"/>
              <w:contextualSpacing/>
              <w:rPr>
                <w:rFonts w:ascii="Soberana Sans" w:hAnsi="Soberana Sans" w:cs="Calibri"/>
                <w:sz w:val="16"/>
                <w:szCs w:val="16"/>
              </w:rPr>
            </w:pPr>
            <w:r w:rsidRPr="00784BB5">
              <w:rPr>
                <w:rFonts w:ascii="Soberana Sans" w:hAnsi="Soberana Sans" w:cs="Calibri"/>
                <w:sz w:val="16"/>
                <w:szCs w:val="16"/>
              </w:rPr>
              <w:t xml:space="preserve">Colonia: </w:t>
            </w:r>
          </w:p>
        </w:tc>
        <w:tc>
          <w:tcPr>
            <w:tcW w:w="43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5EE87A" w14:textId="77777777" w:rsidR="004875D4" w:rsidRPr="00784BB5" w:rsidRDefault="004875D4" w:rsidP="00C85444">
            <w:pPr>
              <w:autoSpaceDE w:val="0"/>
              <w:autoSpaceDN w:val="0"/>
              <w:adjustRightInd w:val="0"/>
              <w:contextualSpacing/>
              <w:rPr>
                <w:rFonts w:ascii="Soberana Sans" w:hAnsi="Soberana Sans" w:cs="Calibri"/>
                <w:sz w:val="16"/>
                <w:szCs w:val="16"/>
              </w:rPr>
            </w:pPr>
            <w:r w:rsidRPr="00784BB5">
              <w:rPr>
                <w:rFonts w:ascii="Soberana Sans" w:hAnsi="Soberana Sans" w:cs="Calibri"/>
                <w:sz w:val="16"/>
                <w:szCs w:val="16"/>
              </w:rPr>
              <w:t xml:space="preserve">Ciudad: </w:t>
            </w:r>
          </w:p>
        </w:tc>
      </w:tr>
      <w:tr w:rsidR="004875D4" w:rsidRPr="006809EB" w14:paraId="013773AD" w14:textId="77777777" w:rsidTr="00C85444">
        <w:trPr>
          <w:trHeight w:val="284"/>
        </w:trPr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64BD14" w14:textId="77777777" w:rsidR="004875D4" w:rsidRPr="00784BB5" w:rsidRDefault="004875D4" w:rsidP="00C85444">
            <w:pPr>
              <w:autoSpaceDE w:val="0"/>
              <w:autoSpaceDN w:val="0"/>
              <w:adjustRightInd w:val="0"/>
              <w:contextualSpacing/>
              <w:rPr>
                <w:rFonts w:ascii="Soberana Sans" w:hAnsi="Soberana Sans" w:cs="Calibri"/>
                <w:sz w:val="16"/>
                <w:szCs w:val="16"/>
              </w:rPr>
            </w:pPr>
            <w:r w:rsidRPr="00784BB5">
              <w:rPr>
                <w:rFonts w:ascii="Soberana Sans" w:hAnsi="Soberana Sans" w:cs="Calibri"/>
                <w:sz w:val="16"/>
                <w:szCs w:val="16"/>
              </w:rPr>
              <w:t xml:space="preserve">Teléfono: </w:t>
            </w:r>
          </w:p>
        </w:tc>
        <w:tc>
          <w:tcPr>
            <w:tcW w:w="43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B671C5" w14:textId="77777777" w:rsidR="004875D4" w:rsidRPr="00784BB5" w:rsidRDefault="004875D4" w:rsidP="00C85444">
            <w:pPr>
              <w:autoSpaceDE w:val="0"/>
              <w:autoSpaceDN w:val="0"/>
              <w:adjustRightInd w:val="0"/>
              <w:contextualSpacing/>
              <w:rPr>
                <w:rFonts w:ascii="Soberana Sans" w:hAnsi="Soberana Sans" w:cs="Calibri"/>
                <w:sz w:val="16"/>
                <w:szCs w:val="16"/>
              </w:rPr>
            </w:pPr>
            <w:r w:rsidRPr="00784BB5">
              <w:rPr>
                <w:rFonts w:ascii="Soberana Sans" w:hAnsi="Soberana Sans" w:cs="Calibri"/>
                <w:sz w:val="16"/>
                <w:szCs w:val="16"/>
              </w:rPr>
              <w:t xml:space="preserve">Estado </w:t>
            </w:r>
          </w:p>
        </w:tc>
      </w:tr>
    </w:tbl>
    <w:p w14:paraId="475D76E9" w14:textId="77777777" w:rsidR="004875D4" w:rsidRPr="00555CD6" w:rsidRDefault="004875D4" w:rsidP="004875D4">
      <w:pPr>
        <w:autoSpaceDE w:val="0"/>
        <w:autoSpaceDN w:val="0"/>
        <w:adjustRightInd w:val="0"/>
        <w:contextualSpacing/>
        <w:jc w:val="both"/>
        <w:rPr>
          <w:rFonts w:ascii="Soberana Sans" w:hAnsi="Soberana Sans" w:cs="Calibri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38B4B9B" wp14:editId="31E03ED8">
                <wp:simplePos x="0" y="0"/>
                <wp:positionH relativeFrom="column">
                  <wp:posOffset>-80010</wp:posOffset>
                </wp:positionH>
                <wp:positionV relativeFrom="paragraph">
                  <wp:posOffset>113664</wp:posOffset>
                </wp:positionV>
                <wp:extent cx="6277610" cy="0"/>
                <wp:effectExtent l="0" t="12700" r="8890" b="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77610" cy="0"/>
                        </a:xfrm>
                        <a:prstGeom prst="line">
                          <a:avLst/>
                        </a:prstGeom>
                        <a:noFill/>
                        <a:ln w="19050" cap="flat" cmpd="thickThin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6DD74" id="Conector recto 2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-6.3pt,8.95pt" to="488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eXu2wEAAKcDAAAOAAAAZHJzL2Uyb0RvYy54bWysU8tu2zAQvBfoPxC8x5IFxEkFyznYSC9B&#10;ayDuB2wo0iLCF7isJf99l/SjTnsr6gNNcpezO7Oj5dNkDTvIiNq7js9nNWfSCd9rt+/4j93z3SNn&#10;mMD1YLyTHT9K5E+rz5+WY2hl4wdvehkZgThsx9DxIaXQVhWKQVrAmQ/SUVD5aCHRMe6rPsJI6NZU&#10;TV0vqtHHPkQvJCLdbk5Bvir4SkmRviuFMjHTceotlTWW9S2v1WoJ7T5CGLQ4twH/0IUF7ajoFWoD&#10;CdjPqP+CslpEj16lmfC28kppIQsHYjOv/2DzOkCQhQuJg+EqE/4/WPHtsI1M9x1vOHNgaURrGpRI&#10;PrKY/1iTNRoDtpS6dtuYWYrJvYYXL96RYtWHYD5gOKVNKtqcTjTZVDQ/XjWXU2KCLhfNw8NiTqMR&#10;l1gF7eVhiJi+Sm9Z3nTcaJflgBYOL5hyaWgvKfna+WdtTBmpcWwkP36p7zM0kLOUgURbG4hromm/&#10;7waaGQOzJ+OKFAsweqP7DJLh8IhrE9kByDtkud6PO+qaMwOYKEBUyi/rQ418eJq72gAOp8cldLKa&#10;1Yn8brTt+OPta+NyRVkce+b2W8m8e/P9cRsvcpMbStGzc7Pdbs+0v/2+Vr8AAAD//wMAUEsDBBQA&#10;BgAIAAAAIQDqQhmR4gAAAA4BAAAPAAAAZHJzL2Rvd25yZXYueG1sTE9NT8MwDL0j8R8iI3GZtnQV&#10;6ljXdEKgHbYbY5o4Zo1pKxqnNNnW/HuMOMDFkv2e30exHm0nLjj41pGC+SwBgVQ501Kt4PC2mT6C&#10;8EGT0Z0jVBDRw7q8vSl0btyVXvGyD7VgEfK5VtCE0OdS+qpBq/3M9UiMfbjB6sDrUEsz6CuL206m&#10;SZJJq1tih0b3+Nxg9bk/WwW76vgVzeG4MQ/b3WQb39uYTqJS93fjy4rH0wpEwDH8fcBPB84PJQc7&#10;uTMZLzoF03maMZWBxRIEE5aLjBuefg+yLOT/GuU3AAAA//8DAFBLAQItABQABgAIAAAAIQC2gziS&#10;/gAAAOEBAAATAAAAAAAAAAAAAAAAAAAAAABbQ29udGVudF9UeXBlc10ueG1sUEsBAi0AFAAGAAgA&#10;AAAhADj9If/WAAAAlAEAAAsAAAAAAAAAAAAAAAAALwEAAF9yZWxzLy5yZWxzUEsBAi0AFAAGAAgA&#10;AAAhACrx5e7bAQAApwMAAA4AAAAAAAAAAAAAAAAALgIAAGRycy9lMm9Eb2MueG1sUEsBAi0AFAAG&#10;AAgAAAAhAOpCGZHiAAAADgEAAA8AAAAAAAAAAAAAAAAANQQAAGRycy9kb3ducmV2LnhtbFBLBQYA&#10;AAAABAAEAPMAAABEBQAAAAA=&#10;" strokecolor="windowText" strokeweight="1.5pt">
                <v:stroke linestyle="thickThin"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98"/>
        <w:gridCol w:w="147"/>
        <w:gridCol w:w="2454"/>
        <w:gridCol w:w="1925"/>
      </w:tblGrid>
      <w:tr w:rsidR="004875D4" w:rsidRPr="0038702F" w14:paraId="70DB0E9B" w14:textId="77777777" w:rsidTr="00C85444">
        <w:trPr>
          <w:trHeight w:val="70"/>
        </w:trPr>
        <w:tc>
          <w:tcPr>
            <w:tcW w:w="5098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67A791EC" w14:textId="77777777" w:rsidR="004875D4" w:rsidRPr="00784BB5" w:rsidRDefault="004875D4" w:rsidP="00C85444">
            <w:pPr>
              <w:autoSpaceDE w:val="0"/>
              <w:autoSpaceDN w:val="0"/>
              <w:adjustRightInd w:val="0"/>
              <w:contextualSpacing/>
              <w:rPr>
                <w:rFonts w:ascii="Soberana Sans" w:hAnsi="Soberana Sans" w:cs="Calibri"/>
                <w:color w:val="FFFFFF"/>
                <w:sz w:val="12"/>
                <w:szCs w:val="12"/>
              </w:rPr>
            </w:pPr>
          </w:p>
        </w:tc>
        <w:tc>
          <w:tcPr>
            <w:tcW w:w="4526" w:type="dxa"/>
            <w:gridSpan w:val="3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229608C4" w14:textId="77777777" w:rsidR="004875D4" w:rsidRPr="00784BB5" w:rsidRDefault="004875D4" w:rsidP="00C85444">
            <w:pPr>
              <w:autoSpaceDE w:val="0"/>
              <w:autoSpaceDN w:val="0"/>
              <w:adjustRightInd w:val="0"/>
              <w:contextualSpacing/>
              <w:jc w:val="right"/>
              <w:rPr>
                <w:rFonts w:ascii="Soberana Sans" w:hAnsi="Soberana Sans" w:cs="Calibri"/>
                <w:color w:val="FFFFFF"/>
                <w:sz w:val="12"/>
                <w:szCs w:val="12"/>
              </w:rPr>
            </w:pPr>
            <w:r w:rsidRPr="00784BB5">
              <w:rPr>
                <w:rFonts w:ascii="Soberana Sans" w:hAnsi="Soberana Sans" w:cs="Calibri"/>
                <w:color w:val="FFFFFF"/>
                <w:sz w:val="12"/>
                <w:szCs w:val="12"/>
              </w:rPr>
              <w:t>Familiar 2</w:t>
            </w:r>
          </w:p>
        </w:tc>
      </w:tr>
      <w:tr w:rsidR="004875D4" w:rsidRPr="006809EB" w14:paraId="510166EF" w14:textId="77777777" w:rsidTr="00C85444">
        <w:trPr>
          <w:trHeight w:val="284"/>
        </w:trPr>
        <w:tc>
          <w:tcPr>
            <w:tcW w:w="5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C547C" w14:textId="77777777" w:rsidR="004875D4" w:rsidRPr="00784BB5" w:rsidRDefault="004875D4" w:rsidP="00C85444">
            <w:pPr>
              <w:autoSpaceDE w:val="0"/>
              <w:autoSpaceDN w:val="0"/>
              <w:adjustRightInd w:val="0"/>
              <w:contextualSpacing/>
              <w:rPr>
                <w:rFonts w:ascii="Soberana Sans" w:hAnsi="Soberana Sans" w:cs="Calibri"/>
                <w:sz w:val="16"/>
                <w:szCs w:val="16"/>
              </w:rPr>
            </w:pPr>
            <w:r w:rsidRPr="00784BB5">
              <w:rPr>
                <w:rFonts w:ascii="Soberana Sans" w:hAnsi="Soberana Sans" w:cs="Calibri"/>
                <w:sz w:val="16"/>
                <w:szCs w:val="16"/>
              </w:rPr>
              <w:t xml:space="preserve">Nombre: </w:t>
            </w:r>
          </w:p>
        </w:tc>
        <w:tc>
          <w:tcPr>
            <w:tcW w:w="45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1DC69" w14:textId="77777777" w:rsidR="004875D4" w:rsidRPr="00784BB5" w:rsidRDefault="004875D4" w:rsidP="00C85444">
            <w:pPr>
              <w:autoSpaceDE w:val="0"/>
              <w:autoSpaceDN w:val="0"/>
              <w:adjustRightInd w:val="0"/>
              <w:contextualSpacing/>
              <w:rPr>
                <w:rFonts w:ascii="Soberana Sans" w:hAnsi="Soberana Sans" w:cs="Calibri"/>
                <w:sz w:val="16"/>
                <w:szCs w:val="16"/>
              </w:rPr>
            </w:pPr>
            <w:r w:rsidRPr="00784BB5">
              <w:rPr>
                <w:rFonts w:ascii="Soberana Sans" w:hAnsi="Soberana Sans" w:cs="Calibri"/>
                <w:sz w:val="16"/>
                <w:szCs w:val="16"/>
              </w:rPr>
              <w:t xml:space="preserve">Parentesco: </w:t>
            </w:r>
          </w:p>
        </w:tc>
      </w:tr>
      <w:tr w:rsidR="004875D4" w:rsidRPr="006809EB" w14:paraId="64D88C52" w14:textId="77777777" w:rsidTr="00C85444">
        <w:trPr>
          <w:trHeight w:val="284"/>
        </w:trPr>
        <w:tc>
          <w:tcPr>
            <w:tcW w:w="76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D6C0E8" w14:textId="77777777" w:rsidR="004875D4" w:rsidRPr="00784BB5" w:rsidRDefault="004875D4" w:rsidP="00C85444">
            <w:pPr>
              <w:autoSpaceDE w:val="0"/>
              <w:autoSpaceDN w:val="0"/>
              <w:adjustRightInd w:val="0"/>
              <w:contextualSpacing/>
              <w:rPr>
                <w:rFonts w:ascii="Soberana Sans" w:hAnsi="Soberana Sans" w:cs="Calibri"/>
                <w:sz w:val="16"/>
                <w:szCs w:val="16"/>
              </w:rPr>
            </w:pPr>
            <w:r w:rsidRPr="00784BB5">
              <w:rPr>
                <w:rFonts w:ascii="Soberana Sans" w:hAnsi="Soberana Sans" w:cs="Calibri"/>
                <w:sz w:val="16"/>
                <w:szCs w:val="16"/>
              </w:rPr>
              <w:t xml:space="preserve">Calle: 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B35533" w14:textId="77777777" w:rsidR="004875D4" w:rsidRPr="00784BB5" w:rsidRDefault="004875D4" w:rsidP="00C85444">
            <w:pPr>
              <w:autoSpaceDE w:val="0"/>
              <w:autoSpaceDN w:val="0"/>
              <w:adjustRightInd w:val="0"/>
              <w:contextualSpacing/>
              <w:rPr>
                <w:rFonts w:ascii="Soberana Sans" w:hAnsi="Soberana Sans" w:cs="Calibri"/>
                <w:sz w:val="16"/>
                <w:szCs w:val="16"/>
              </w:rPr>
            </w:pPr>
            <w:r w:rsidRPr="00784BB5">
              <w:rPr>
                <w:rFonts w:ascii="Soberana Sans" w:hAnsi="Soberana Sans" w:cs="Calibri"/>
                <w:sz w:val="16"/>
                <w:szCs w:val="16"/>
              </w:rPr>
              <w:t xml:space="preserve">No. </w:t>
            </w:r>
          </w:p>
        </w:tc>
      </w:tr>
      <w:tr w:rsidR="004875D4" w:rsidRPr="006809EB" w14:paraId="0484EBFE" w14:textId="77777777" w:rsidTr="00C85444">
        <w:trPr>
          <w:trHeight w:val="284"/>
        </w:trPr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8C1D4C" w14:textId="77777777" w:rsidR="004875D4" w:rsidRPr="00784BB5" w:rsidRDefault="004875D4" w:rsidP="00C85444">
            <w:pPr>
              <w:autoSpaceDE w:val="0"/>
              <w:autoSpaceDN w:val="0"/>
              <w:adjustRightInd w:val="0"/>
              <w:contextualSpacing/>
              <w:rPr>
                <w:rFonts w:ascii="Soberana Sans" w:hAnsi="Soberana Sans" w:cs="Calibri"/>
                <w:sz w:val="16"/>
                <w:szCs w:val="16"/>
              </w:rPr>
            </w:pPr>
            <w:r w:rsidRPr="00784BB5">
              <w:rPr>
                <w:rFonts w:ascii="Soberana Sans" w:hAnsi="Soberana Sans" w:cs="Calibri"/>
                <w:sz w:val="16"/>
                <w:szCs w:val="16"/>
              </w:rPr>
              <w:t xml:space="preserve">Colonia: </w:t>
            </w:r>
          </w:p>
        </w:tc>
        <w:tc>
          <w:tcPr>
            <w:tcW w:w="43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4CE1F3" w14:textId="77777777" w:rsidR="004875D4" w:rsidRPr="00784BB5" w:rsidRDefault="004875D4" w:rsidP="00C85444">
            <w:pPr>
              <w:autoSpaceDE w:val="0"/>
              <w:autoSpaceDN w:val="0"/>
              <w:adjustRightInd w:val="0"/>
              <w:contextualSpacing/>
              <w:rPr>
                <w:rFonts w:ascii="Soberana Sans" w:hAnsi="Soberana Sans" w:cs="Calibri"/>
                <w:sz w:val="16"/>
                <w:szCs w:val="16"/>
              </w:rPr>
            </w:pPr>
            <w:r w:rsidRPr="00784BB5">
              <w:rPr>
                <w:rFonts w:ascii="Soberana Sans" w:hAnsi="Soberana Sans" w:cs="Calibri"/>
                <w:sz w:val="16"/>
                <w:szCs w:val="16"/>
              </w:rPr>
              <w:t xml:space="preserve">Ciudad: </w:t>
            </w:r>
          </w:p>
        </w:tc>
      </w:tr>
      <w:tr w:rsidR="004875D4" w:rsidRPr="006809EB" w14:paraId="074F5816" w14:textId="77777777" w:rsidTr="00C85444">
        <w:trPr>
          <w:trHeight w:val="284"/>
        </w:trPr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5E1209" w14:textId="77777777" w:rsidR="004875D4" w:rsidRPr="00784BB5" w:rsidRDefault="004875D4" w:rsidP="00C85444">
            <w:pPr>
              <w:autoSpaceDE w:val="0"/>
              <w:autoSpaceDN w:val="0"/>
              <w:adjustRightInd w:val="0"/>
              <w:contextualSpacing/>
              <w:rPr>
                <w:rFonts w:ascii="Soberana Sans" w:hAnsi="Soberana Sans" w:cs="Calibri"/>
                <w:sz w:val="16"/>
                <w:szCs w:val="16"/>
              </w:rPr>
            </w:pPr>
            <w:r w:rsidRPr="00784BB5">
              <w:rPr>
                <w:rFonts w:ascii="Soberana Sans" w:hAnsi="Soberana Sans" w:cs="Calibri"/>
                <w:sz w:val="16"/>
                <w:szCs w:val="16"/>
              </w:rPr>
              <w:t xml:space="preserve">Teléfono: </w:t>
            </w:r>
          </w:p>
        </w:tc>
        <w:tc>
          <w:tcPr>
            <w:tcW w:w="43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E6EE44" w14:textId="77777777" w:rsidR="004875D4" w:rsidRPr="00784BB5" w:rsidRDefault="004875D4" w:rsidP="00C85444">
            <w:pPr>
              <w:autoSpaceDE w:val="0"/>
              <w:autoSpaceDN w:val="0"/>
              <w:adjustRightInd w:val="0"/>
              <w:contextualSpacing/>
              <w:rPr>
                <w:rFonts w:ascii="Soberana Sans" w:hAnsi="Soberana Sans" w:cs="Calibri"/>
                <w:sz w:val="16"/>
                <w:szCs w:val="16"/>
              </w:rPr>
            </w:pPr>
            <w:r w:rsidRPr="00784BB5">
              <w:rPr>
                <w:rFonts w:ascii="Soberana Sans" w:hAnsi="Soberana Sans" w:cs="Calibri"/>
                <w:sz w:val="16"/>
                <w:szCs w:val="16"/>
              </w:rPr>
              <w:t xml:space="preserve">Estado: </w:t>
            </w:r>
          </w:p>
        </w:tc>
      </w:tr>
    </w:tbl>
    <w:p w14:paraId="09F2EC02" w14:textId="77777777" w:rsidR="004875D4" w:rsidRPr="00555CD6" w:rsidRDefault="004875D4" w:rsidP="004875D4">
      <w:pPr>
        <w:autoSpaceDE w:val="0"/>
        <w:autoSpaceDN w:val="0"/>
        <w:adjustRightInd w:val="0"/>
        <w:contextualSpacing/>
        <w:jc w:val="both"/>
        <w:rPr>
          <w:rFonts w:ascii="Soberana Sans" w:hAnsi="Soberana Sans" w:cs="Calibri"/>
          <w:sz w:val="16"/>
          <w:szCs w:val="22"/>
        </w:rPr>
      </w:pPr>
    </w:p>
    <w:p w14:paraId="4754BC0D" w14:textId="372B302E" w:rsidR="004875D4" w:rsidRPr="00555CD6" w:rsidRDefault="004875D4" w:rsidP="004875D4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Soberana Sans" w:hAnsi="Soberana Sans" w:cs="Calibri"/>
          <w:sz w:val="15"/>
          <w:szCs w:val="15"/>
        </w:rPr>
      </w:pPr>
      <w:r w:rsidRPr="00555CD6">
        <w:rPr>
          <w:rFonts w:ascii="Soberana Sans" w:hAnsi="Soberana Sans" w:cs="Calibri"/>
          <w:sz w:val="15"/>
          <w:szCs w:val="15"/>
        </w:rPr>
        <w:t>En caso de que el/la estudiante padezca una enfermedad crónica se justifica su inasistencia informado de inmediato a</w:t>
      </w:r>
      <w:r w:rsidR="00B7408B">
        <w:rPr>
          <w:rFonts w:ascii="Soberana Sans" w:hAnsi="Soberana Sans" w:cs="Calibri"/>
          <w:sz w:val="15"/>
          <w:szCs w:val="15"/>
        </w:rPr>
        <w:t xml:space="preserve"> la </w:t>
      </w:r>
      <w:proofErr w:type="spellStart"/>
      <w:r w:rsidR="00B7408B">
        <w:rPr>
          <w:rFonts w:ascii="Soberana Sans" w:hAnsi="Soberana Sans" w:cs="Calibri"/>
          <w:sz w:val="15"/>
          <w:szCs w:val="15"/>
        </w:rPr>
        <w:t>divisi</w:t>
      </w:r>
      <w:r w:rsidR="00B7408B">
        <w:rPr>
          <w:rFonts w:ascii="Soberana Sans" w:hAnsi="Soberana Sans" w:cs="Calibri"/>
          <w:sz w:val="15"/>
          <w:szCs w:val="15"/>
          <w:lang w:val="x-none"/>
        </w:rPr>
        <w:t>ón</w:t>
      </w:r>
      <w:proofErr w:type="spellEnd"/>
      <w:r w:rsidR="00B7408B">
        <w:rPr>
          <w:rFonts w:ascii="Soberana Sans" w:hAnsi="Soberana Sans" w:cs="Calibri"/>
          <w:sz w:val="15"/>
          <w:szCs w:val="15"/>
          <w:lang w:val="x-none"/>
        </w:rPr>
        <w:t xml:space="preserve"> de Ingeniería Industrial.</w:t>
      </w:r>
    </w:p>
    <w:p w14:paraId="18BF28D3" w14:textId="77777777" w:rsidR="004875D4" w:rsidRPr="00555CD6" w:rsidRDefault="004875D4" w:rsidP="004875D4">
      <w:pPr>
        <w:autoSpaceDE w:val="0"/>
        <w:autoSpaceDN w:val="0"/>
        <w:adjustRightInd w:val="0"/>
        <w:contextualSpacing/>
        <w:jc w:val="both"/>
        <w:rPr>
          <w:rFonts w:ascii="Soberana Sans" w:hAnsi="Soberana Sans" w:cs="Calibri"/>
          <w:b/>
          <w:bCs/>
          <w:i/>
          <w:iCs/>
          <w:sz w:val="9"/>
          <w:szCs w:val="15"/>
        </w:rPr>
      </w:pPr>
    </w:p>
    <w:p w14:paraId="788DE1EB" w14:textId="77777777" w:rsidR="004875D4" w:rsidRPr="00555CD6" w:rsidRDefault="004875D4" w:rsidP="004875D4">
      <w:pPr>
        <w:autoSpaceDE w:val="0"/>
        <w:autoSpaceDN w:val="0"/>
        <w:adjustRightInd w:val="0"/>
        <w:contextualSpacing/>
        <w:jc w:val="both"/>
        <w:rPr>
          <w:rFonts w:ascii="Soberana Sans" w:hAnsi="Soberana Sans" w:cs="Calibri"/>
          <w:b/>
          <w:bCs/>
          <w:i/>
          <w:iCs/>
          <w:sz w:val="15"/>
          <w:szCs w:val="15"/>
        </w:rPr>
      </w:pPr>
      <w:r w:rsidRPr="00555CD6">
        <w:rPr>
          <w:rFonts w:ascii="Soberana Sans" w:hAnsi="Soberana Sans" w:cs="Calibri"/>
          <w:b/>
          <w:bCs/>
          <w:i/>
          <w:iCs/>
          <w:sz w:val="15"/>
          <w:szCs w:val="15"/>
        </w:rPr>
        <w:t>Notas:</w:t>
      </w:r>
    </w:p>
    <w:p w14:paraId="7620E835" w14:textId="037F2516" w:rsidR="004875D4" w:rsidRPr="00D026D9" w:rsidRDefault="004875D4" w:rsidP="004875D4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Soberana Sans" w:hAnsi="Soberana Sans" w:cs="Calibri"/>
          <w:sz w:val="15"/>
          <w:szCs w:val="15"/>
        </w:rPr>
      </w:pPr>
      <w:r>
        <w:rPr>
          <w:rFonts w:ascii="Soberana Sans" w:hAnsi="Soberana Sans" w:cs="Calibri"/>
          <w:sz w:val="15"/>
          <w:szCs w:val="15"/>
        </w:rPr>
        <w:t xml:space="preserve">El estudiante debe entregar antes de </w:t>
      </w:r>
      <w:r w:rsidR="00B7408B">
        <w:rPr>
          <w:rFonts w:ascii="Soberana Sans" w:hAnsi="Soberana Sans" w:cs="Calibri"/>
          <w:sz w:val="15"/>
          <w:szCs w:val="15"/>
        </w:rPr>
        <w:t>asistir a la empresa</w:t>
      </w:r>
      <w:r>
        <w:rPr>
          <w:rFonts w:ascii="Soberana Sans" w:hAnsi="Soberana Sans" w:cs="Calibri"/>
          <w:sz w:val="15"/>
          <w:szCs w:val="15"/>
        </w:rPr>
        <w:t>, esta carta responsiva con los datos solicitados, firmada y autorizada por el padre, madre o tutor.</w:t>
      </w:r>
    </w:p>
    <w:p w14:paraId="67793290" w14:textId="6F4EBA1B" w:rsidR="004875D4" w:rsidRDefault="00B7408B" w:rsidP="004875D4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Soberana Sans" w:hAnsi="Soberana Sans" w:cs="Calibri"/>
          <w:sz w:val="15"/>
          <w:szCs w:val="15"/>
        </w:rPr>
      </w:pPr>
      <w:r w:rsidRPr="00B7408B">
        <w:rPr>
          <w:rFonts w:ascii="Soberana Sans" w:hAnsi="Soberana Sans" w:cs="Calibri"/>
          <w:sz w:val="15"/>
          <w:szCs w:val="15"/>
        </w:rPr>
        <w:t>Presentar copia de vigencia de seguro médico.</w:t>
      </w:r>
    </w:p>
    <w:p w14:paraId="2F959B26" w14:textId="1F3F5245" w:rsidR="004875D4" w:rsidRPr="00555CD6" w:rsidRDefault="004875D4" w:rsidP="004875D4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Soberana Sans" w:hAnsi="Soberana Sans" w:cs="Calibri"/>
          <w:sz w:val="15"/>
          <w:szCs w:val="15"/>
        </w:rPr>
      </w:pPr>
      <w:r w:rsidRPr="00555CD6">
        <w:rPr>
          <w:rFonts w:ascii="Soberana Sans" w:hAnsi="Soberana Sans" w:cs="Calibri"/>
          <w:sz w:val="15"/>
          <w:szCs w:val="15"/>
        </w:rPr>
        <w:t xml:space="preserve">El/La estudiante deberá portar su credencial vigente de estudiante del ITSSMT para </w:t>
      </w:r>
      <w:r w:rsidR="00B7408B">
        <w:rPr>
          <w:rFonts w:ascii="Soberana Sans" w:hAnsi="Soberana Sans" w:cs="Calibri"/>
          <w:sz w:val="15"/>
          <w:szCs w:val="15"/>
        </w:rPr>
        <w:t>corroborar que es estudiante del ITSSMT, durante su asistencia a la empresa.</w:t>
      </w:r>
    </w:p>
    <w:p w14:paraId="196DDCAB" w14:textId="77777777" w:rsidR="004875D4" w:rsidRPr="00D026D9" w:rsidRDefault="004875D4" w:rsidP="004875D4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sz w:val="16"/>
          <w:szCs w:val="16"/>
        </w:rPr>
      </w:pPr>
      <w:r w:rsidRPr="00D026D9">
        <w:rPr>
          <w:rFonts w:ascii="Arial" w:hAnsi="Arial" w:cs="Arial"/>
          <w:sz w:val="16"/>
          <w:szCs w:val="16"/>
        </w:rPr>
        <w:t>A t e n t a m e n t e.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851"/>
        <w:gridCol w:w="2693"/>
        <w:gridCol w:w="284"/>
        <w:gridCol w:w="236"/>
        <w:gridCol w:w="1890"/>
      </w:tblGrid>
      <w:tr w:rsidR="006C4C83" w:rsidRPr="00D026D9" w14:paraId="7F798046" w14:textId="77777777" w:rsidTr="00580BA4">
        <w:trPr>
          <w:gridAfter w:val="2"/>
          <w:wAfter w:w="2126" w:type="dxa"/>
          <w:trHeight w:val="277"/>
        </w:trPr>
        <w:tc>
          <w:tcPr>
            <w:tcW w:w="396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3093478" w14:textId="564B4F07" w:rsidR="006C4C83" w:rsidRPr="00D026D9" w:rsidRDefault="006C4C83" w:rsidP="00C854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D026D9">
              <w:rPr>
                <w:rFonts w:ascii="Arial" w:eastAsia="Calibri" w:hAnsi="Arial" w:cs="Arial"/>
                <w:sz w:val="16"/>
                <w:szCs w:val="16"/>
                <w:lang w:eastAsia="en-US"/>
              </w:rPr>
              <w:br w:type="page"/>
              <w:t>No estoy bajo tutela de alg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uien. Declaro ser autónomo e independiente, adjunto </w:t>
            </w:r>
            <w:proofErr w:type="gramStart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copia  de</w:t>
            </w:r>
            <w:proofErr w:type="gramEnd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mi credencial del INE y me acato a lo que marca esta carta  responsiva.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2EDE4B" w14:textId="77777777" w:rsidR="006C4C83" w:rsidRPr="00D026D9" w:rsidRDefault="006C4C83" w:rsidP="00C85444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2CBE2C" w14:textId="77777777" w:rsidR="006C4C83" w:rsidRPr="00D026D9" w:rsidRDefault="006C4C83" w:rsidP="00C85444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14:paraId="335E5B37" w14:textId="77777777" w:rsidR="006C4C83" w:rsidRDefault="006C4C83" w:rsidP="00C85444">
            <w:pPr>
              <w:tabs>
                <w:tab w:val="left" w:leader="dot" w:pos="301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26D9">
              <w:rPr>
                <w:rFonts w:ascii="Arial" w:hAnsi="Arial" w:cs="Arial"/>
                <w:sz w:val="16"/>
                <w:szCs w:val="16"/>
              </w:rPr>
              <w:t>Autorizo</w:t>
            </w:r>
          </w:p>
          <w:p w14:paraId="45DE2EB0" w14:textId="77777777" w:rsidR="006C4C83" w:rsidRPr="00D026D9" w:rsidRDefault="006C4C83" w:rsidP="00C85444">
            <w:pPr>
              <w:tabs>
                <w:tab w:val="left" w:leader="dot" w:pos="301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1EA61" w14:textId="77777777" w:rsidR="006C4C83" w:rsidRPr="00D026D9" w:rsidRDefault="006C4C83" w:rsidP="00C85444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6C4C83" w:rsidRPr="00D026D9" w14:paraId="70D655AF" w14:textId="77777777" w:rsidTr="00580BA4">
        <w:trPr>
          <w:trHeight w:val="82"/>
        </w:trPr>
        <w:tc>
          <w:tcPr>
            <w:tcW w:w="396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78E93B4" w14:textId="77777777" w:rsidR="006C4C83" w:rsidRPr="00D026D9" w:rsidRDefault="006C4C83" w:rsidP="00C854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C54252" w14:textId="77777777" w:rsidR="006C4C83" w:rsidRPr="00D026D9" w:rsidRDefault="006C4C83" w:rsidP="00C85444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E2D23" w14:textId="77777777" w:rsidR="006C4C83" w:rsidRPr="00D026D9" w:rsidRDefault="006C4C83" w:rsidP="00C85444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668089" w14:textId="77777777" w:rsidR="006C4C83" w:rsidRPr="00D026D9" w:rsidRDefault="006C4C83" w:rsidP="00C85444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E0C77" w14:textId="77777777" w:rsidR="006C4C83" w:rsidRPr="00D026D9" w:rsidRDefault="006C4C83" w:rsidP="00C85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12572" w14:textId="77777777" w:rsidR="006C4C83" w:rsidRPr="00D026D9" w:rsidRDefault="006C4C83" w:rsidP="00C85444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6C4C83" w:rsidRPr="00D026D9" w14:paraId="3D7E267D" w14:textId="77777777" w:rsidTr="00580BA4">
        <w:trPr>
          <w:gridAfter w:val="2"/>
          <w:wAfter w:w="2126" w:type="dxa"/>
          <w:trHeight w:val="247"/>
        </w:trPr>
        <w:tc>
          <w:tcPr>
            <w:tcW w:w="396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7D8FA5F" w14:textId="77777777" w:rsidR="006C4C83" w:rsidRDefault="006C4C83" w:rsidP="00C854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14:paraId="69A22185" w14:textId="6029690D" w:rsidR="00580BA4" w:rsidRPr="00D026D9" w:rsidRDefault="00580BA4" w:rsidP="00C854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BB2F4A">
              <w:rPr>
                <w:rFonts w:ascii="Arial" w:eastAsia="Calibri" w:hAnsi="Arial" w:cs="Arial"/>
                <w:color w:val="FF0000"/>
                <w:sz w:val="16"/>
                <w:szCs w:val="16"/>
                <w:lang w:eastAsia="en-US"/>
              </w:rPr>
              <w:t xml:space="preserve">(Firma de estudiante únicamente si declara ser </w:t>
            </w:r>
            <w:proofErr w:type="spellStart"/>
            <w:r w:rsidRPr="00BB2F4A">
              <w:rPr>
                <w:rFonts w:ascii="Arial" w:eastAsia="Calibri" w:hAnsi="Arial" w:cs="Arial"/>
                <w:color w:val="FF0000"/>
                <w:sz w:val="16"/>
                <w:szCs w:val="16"/>
                <w:lang w:eastAsia="en-US"/>
              </w:rPr>
              <w:t>aut</w:t>
            </w:r>
            <w:r w:rsidRPr="00BB2F4A">
              <w:rPr>
                <w:rFonts w:ascii="Arial" w:eastAsia="Calibri" w:hAnsi="Arial" w:cs="Arial"/>
                <w:color w:val="FF0000"/>
                <w:sz w:val="16"/>
                <w:szCs w:val="16"/>
                <w:lang w:val="x-none" w:eastAsia="en-US"/>
              </w:rPr>
              <w:t>ónoma</w:t>
            </w:r>
            <w:proofErr w:type="spellEnd"/>
            <w:r w:rsidRPr="00BB2F4A">
              <w:rPr>
                <w:rFonts w:ascii="Arial" w:eastAsia="Calibri" w:hAnsi="Arial" w:cs="Arial"/>
                <w:color w:val="FF0000"/>
                <w:sz w:val="16"/>
                <w:szCs w:val="16"/>
                <w:lang w:val="x-none" w:eastAsia="en-US"/>
              </w:rPr>
              <w:t xml:space="preserve"> de lo contrario colocar No Aplica</w:t>
            </w:r>
            <w:r w:rsidR="00BB2F4A" w:rsidRPr="00BB2F4A">
              <w:rPr>
                <w:rFonts w:ascii="Arial" w:eastAsia="Calibri" w:hAnsi="Arial" w:cs="Arial"/>
                <w:color w:val="FF0000"/>
                <w:sz w:val="16"/>
                <w:szCs w:val="16"/>
                <w:lang w:val="x-none" w:eastAsia="en-US"/>
              </w:rPr>
              <w:t>).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BECCA67" w14:textId="77777777" w:rsidR="006C4C83" w:rsidRPr="00D026D9" w:rsidRDefault="006C4C83" w:rsidP="00C85444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AA4393" w14:textId="77777777" w:rsidR="006C4C83" w:rsidRPr="00D026D9" w:rsidRDefault="006C4C83" w:rsidP="00C854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26D9">
              <w:rPr>
                <w:rFonts w:ascii="Arial" w:hAnsi="Arial" w:cs="Arial"/>
                <w:sz w:val="16"/>
                <w:szCs w:val="16"/>
              </w:rPr>
              <w:t>No Autorizo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F402E" w14:textId="77777777" w:rsidR="006C4C83" w:rsidRPr="00D026D9" w:rsidRDefault="006C4C83" w:rsidP="00C85444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6C4C83" w:rsidRPr="00D026D9" w14:paraId="347E4558" w14:textId="77777777" w:rsidTr="00580BA4">
        <w:trPr>
          <w:trHeight w:val="134"/>
        </w:trPr>
        <w:tc>
          <w:tcPr>
            <w:tcW w:w="396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B9753F7" w14:textId="77777777" w:rsidR="006C4C83" w:rsidRPr="00D026D9" w:rsidRDefault="006C4C83" w:rsidP="00C854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77CFA4D" w14:textId="77777777" w:rsidR="006C4C83" w:rsidRPr="00D026D9" w:rsidRDefault="006C4C83" w:rsidP="00C85444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9B586E" w14:textId="77777777" w:rsidR="006C4C83" w:rsidRPr="00D026D9" w:rsidRDefault="006C4C83" w:rsidP="00C85444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9C427D" w14:textId="77777777" w:rsidR="006C4C83" w:rsidRPr="00D026D9" w:rsidRDefault="006C4C83" w:rsidP="00C85444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AF76AC" w14:textId="77777777" w:rsidR="006C4C83" w:rsidRDefault="006C4C83" w:rsidP="00C85444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14:paraId="69688657" w14:textId="77777777" w:rsidR="006C4C83" w:rsidRDefault="006C4C83" w:rsidP="00C85444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14:paraId="69F699FC" w14:textId="77777777" w:rsidR="006C4C83" w:rsidRPr="00D026D9" w:rsidRDefault="006C4C83" w:rsidP="00C85444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6C4C83" w:rsidRPr="00D026D9" w14:paraId="109FEB66" w14:textId="77777777" w:rsidTr="00580BA4">
        <w:trPr>
          <w:trHeight w:val="52"/>
        </w:trPr>
        <w:tc>
          <w:tcPr>
            <w:tcW w:w="3964" w:type="dxa"/>
            <w:tcBorders>
              <w:right w:val="single" w:sz="4" w:space="0" w:color="auto"/>
            </w:tcBorders>
            <w:shd w:val="clear" w:color="auto" w:fill="auto"/>
          </w:tcPr>
          <w:p w14:paraId="6B3710EA" w14:textId="77777777" w:rsidR="004875D4" w:rsidRPr="00D026D9" w:rsidRDefault="004875D4" w:rsidP="00C854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y </w:t>
            </w:r>
            <w:r w:rsidRPr="00D026D9">
              <w:rPr>
                <w:rFonts w:ascii="Arial" w:hAnsi="Arial" w:cs="Arial"/>
                <w:sz w:val="16"/>
                <w:szCs w:val="16"/>
              </w:rPr>
              <w:t>Firma del/la Estudiante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A90D9F1" w14:textId="77777777" w:rsidR="004875D4" w:rsidRPr="00D026D9" w:rsidRDefault="004875D4" w:rsidP="00C85444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205D2FB" w14:textId="4B8B355E" w:rsidR="004875D4" w:rsidRPr="00D026D9" w:rsidRDefault="006C4C83" w:rsidP="00C85444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y </w:t>
            </w:r>
            <w:r w:rsidRPr="00D026D9">
              <w:rPr>
                <w:rFonts w:ascii="Arial" w:hAnsi="Arial" w:cs="Arial"/>
                <w:sz w:val="16"/>
                <w:szCs w:val="16"/>
              </w:rPr>
              <w:t>Firma del/la Estudiante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BDE9F" w14:textId="77777777" w:rsidR="004875D4" w:rsidRPr="00D026D9" w:rsidRDefault="004875D4" w:rsidP="00C85444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841C4" w14:textId="38D15830" w:rsidR="004875D4" w:rsidRPr="00D026D9" w:rsidRDefault="004875D4" w:rsidP="00C854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Nombre y </w:t>
            </w:r>
            <w:r w:rsidRPr="00D026D9">
              <w:rPr>
                <w:rFonts w:ascii="Arial" w:eastAsia="Calibri" w:hAnsi="Arial" w:cs="Arial"/>
                <w:sz w:val="16"/>
                <w:szCs w:val="16"/>
                <w:lang w:eastAsia="en-US"/>
              </w:rPr>
              <w:t>Firma del Padre, Madre o Tutor/a</w:t>
            </w:r>
          </w:p>
        </w:tc>
      </w:tr>
    </w:tbl>
    <w:p w14:paraId="14B75D92" w14:textId="77777777" w:rsidR="004235C0" w:rsidRDefault="004235C0" w:rsidP="004875D4"/>
    <w:p w14:paraId="04EB8A93" w14:textId="77777777" w:rsidR="00CB1748" w:rsidRDefault="00CB1748" w:rsidP="00A4144A">
      <w:pPr>
        <w:autoSpaceDE w:val="0"/>
        <w:autoSpaceDN w:val="0"/>
        <w:adjustRightInd w:val="0"/>
        <w:spacing w:line="276" w:lineRule="auto"/>
        <w:jc w:val="center"/>
        <w:rPr>
          <w:rFonts w:ascii="Soberana Sans" w:hAnsi="Soberana Sans" w:cs="Calibri"/>
          <w:b/>
          <w:i/>
          <w:sz w:val="20"/>
          <w:szCs w:val="20"/>
          <w:u w:val="single"/>
        </w:rPr>
      </w:pPr>
    </w:p>
    <w:sectPr w:rsidR="00CB1748" w:rsidSect="00C337AE">
      <w:pgSz w:w="12240" w:h="15840"/>
      <w:pgMar w:top="957" w:right="900" w:bottom="1417" w:left="1417" w:header="41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17F54" w14:textId="77777777" w:rsidR="00C01B83" w:rsidRDefault="00C01B83" w:rsidP="00B37C8E">
      <w:r>
        <w:separator/>
      </w:r>
    </w:p>
  </w:endnote>
  <w:endnote w:type="continuationSeparator" w:id="0">
    <w:p w14:paraId="4E69D192" w14:textId="77777777" w:rsidR="00C01B83" w:rsidRDefault="00C01B83" w:rsidP="00B37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CAAAE" w14:textId="77777777" w:rsidR="00C01B83" w:rsidRDefault="00C01B83" w:rsidP="00B37C8E">
      <w:r>
        <w:separator/>
      </w:r>
    </w:p>
  </w:footnote>
  <w:footnote w:type="continuationSeparator" w:id="0">
    <w:p w14:paraId="12175E87" w14:textId="77777777" w:rsidR="00C01B83" w:rsidRDefault="00C01B83" w:rsidP="00B37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241128"/>
    <w:multiLevelType w:val="hybridMultilevel"/>
    <w:tmpl w:val="CC1CE0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759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C8E"/>
    <w:rsid w:val="00053692"/>
    <w:rsid w:val="0012159A"/>
    <w:rsid w:val="00296FFF"/>
    <w:rsid w:val="002A2E56"/>
    <w:rsid w:val="00317158"/>
    <w:rsid w:val="00372A8F"/>
    <w:rsid w:val="0039793E"/>
    <w:rsid w:val="003D47D7"/>
    <w:rsid w:val="00401478"/>
    <w:rsid w:val="004235C0"/>
    <w:rsid w:val="004677DD"/>
    <w:rsid w:val="004875D4"/>
    <w:rsid w:val="004E7E6B"/>
    <w:rsid w:val="00510493"/>
    <w:rsid w:val="00580BA4"/>
    <w:rsid w:val="005A35F0"/>
    <w:rsid w:val="005B052D"/>
    <w:rsid w:val="006862BB"/>
    <w:rsid w:val="006A4838"/>
    <w:rsid w:val="006C00B5"/>
    <w:rsid w:val="006C4C83"/>
    <w:rsid w:val="006D611E"/>
    <w:rsid w:val="006E4065"/>
    <w:rsid w:val="007035A9"/>
    <w:rsid w:val="007237F5"/>
    <w:rsid w:val="00733693"/>
    <w:rsid w:val="007E7C03"/>
    <w:rsid w:val="00816F22"/>
    <w:rsid w:val="0084169B"/>
    <w:rsid w:val="00852C1B"/>
    <w:rsid w:val="0085542D"/>
    <w:rsid w:val="00895AE1"/>
    <w:rsid w:val="008A6388"/>
    <w:rsid w:val="008B57BA"/>
    <w:rsid w:val="009167C8"/>
    <w:rsid w:val="0093716F"/>
    <w:rsid w:val="009452B8"/>
    <w:rsid w:val="009942E2"/>
    <w:rsid w:val="009A0233"/>
    <w:rsid w:val="009D52CC"/>
    <w:rsid w:val="00A01FB2"/>
    <w:rsid w:val="00A11A0C"/>
    <w:rsid w:val="00A4144A"/>
    <w:rsid w:val="00A65990"/>
    <w:rsid w:val="00A73A06"/>
    <w:rsid w:val="00AA57EA"/>
    <w:rsid w:val="00AC24E8"/>
    <w:rsid w:val="00AD3A9D"/>
    <w:rsid w:val="00B222AC"/>
    <w:rsid w:val="00B37C8E"/>
    <w:rsid w:val="00B7408B"/>
    <w:rsid w:val="00BB2F4A"/>
    <w:rsid w:val="00BD7209"/>
    <w:rsid w:val="00BF2935"/>
    <w:rsid w:val="00C01B83"/>
    <w:rsid w:val="00C20CAF"/>
    <w:rsid w:val="00C337AE"/>
    <w:rsid w:val="00CB1748"/>
    <w:rsid w:val="00CC470B"/>
    <w:rsid w:val="00D209E0"/>
    <w:rsid w:val="00D32AB3"/>
    <w:rsid w:val="00D77785"/>
    <w:rsid w:val="00DD4C01"/>
    <w:rsid w:val="00DD4D07"/>
    <w:rsid w:val="00EA2B41"/>
    <w:rsid w:val="00ED5EE2"/>
    <w:rsid w:val="00EF0B62"/>
    <w:rsid w:val="00F25FA6"/>
    <w:rsid w:val="00FD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EEC4A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7C8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7C8E"/>
  </w:style>
  <w:style w:type="paragraph" w:styleId="Piedepgina">
    <w:name w:val="footer"/>
    <w:basedOn w:val="Normal"/>
    <w:link w:val="PiedepginaCar"/>
    <w:unhideWhenUsed/>
    <w:rsid w:val="00B37C8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37C8E"/>
  </w:style>
  <w:style w:type="paragraph" w:styleId="Textodeglobo">
    <w:name w:val="Balloon Text"/>
    <w:basedOn w:val="Normal"/>
    <w:link w:val="TextodegloboCar"/>
    <w:uiPriority w:val="99"/>
    <w:semiHidden/>
    <w:unhideWhenUsed/>
    <w:rsid w:val="00B37C8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7C8E"/>
    <w:rPr>
      <w:rFonts w:ascii="Lucida Grande" w:hAnsi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9793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875D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s-MX" w:eastAsia="en-US"/>
    </w:rPr>
  </w:style>
  <w:style w:type="paragraph" w:customStyle="1" w:styleId="PiedePgina0">
    <w:name w:val="Pie de Página"/>
    <w:basedOn w:val="Piedepgina"/>
    <w:next w:val="Normal"/>
    <w:qFormat/>
    <w:rsid w:val="00C337AE"/>
    <w:pPr>
      <w:tabs>
        <w:tab w:val="clear" w:pos="4252"/>
        <w:tab w:val="center" w:pos="4678"/>
      </w:tabs>
      <w:ind w:right="759"/>
      <w:jc w:val="center"/>
    </w:pPr>
    <w:rPr>
      <w:rFonts w:ascii="Montserrat" w:eastAsia="Batang" w:hAnsi="Montserrat" w:cs="Times New Roman"/>
      <w:color w:val="7F7F7F" w:themeColor="text1" w:themeTint="80"/>
      <w:sz w:val="14"/>
      <w:szCs w:val="1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7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326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JMSA</dc:creator>
  <cp:keywords/>
  <dc:description/>
  <cp:lastModifiedBy>División de Ingeniería Industrial</cp:lastModifiedBy>
  <cp:revision>3</cp:revision>
  <cp:lastPrinted>2018-01-17T14:52:00Z</cp:lastPrinted>
  <dcterms:created xsi:type="dcterms:W3CDTF">2020-02-04T22:14:00Z</dcterms:created>
  <dcterms:modified xsi:type="dcterms:W3CDTF">2024-08-22T16:46:00Z</dcterms:modified>
</cp:coreProperties>
</file>